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98F" w:rsidRPr="00F43422" w:rsidRDefault="008B098F" w:rsidP="008B098F">
      <w:pPr>
        <w:jc w:val="center"/>
      </w:pPr>
      <w:bookmarkStart w:id="0" w:name="_GoBack"/>
      <w:bookmarkEnd w:id="0"/>
      <w:r w:rsidRPr="00F43422">
        <w:rPr>
          <w:sz w:val="20"/>
          <w:szCs w:val="20"/>
        </w:rPr>
        <w:t xml:space="preserve">                                                                                                   </w:t>
      </w:r>
      <w:r>
        <w:rPr>
          <w:sz w:val="20"/>
          <w:szCs w:val="20"/>
        </w:rPr>
        <w:t>«</w:t>
      </w:r>
      <w:r w:rsidRPr="00F43422">
        <w:t>УТВЕРЖДАЮ</w:t>
      </w:r>
      <w:r>
        <w:t>»</w:t>
      </w:r>
    </w:p>
    <w:p w:rsidR="008B098F" w:rsidRPr="00F43422" w:rsidRDefault="008B098F" w:rsidP="008B098F">
      <w:pPr>
        <w:jc w:val="center"/>
      </w:pPr>
      <w:r w:rsidRPr="00F43422">
        <w:t xml:space="preserve">                                                                                    Директор школы</w:t>
      </w:r>
    </w:p>
    <w:p w:rsidR="008B098F" w:rsidRPr="00F43422" w:rsidRDefault="008B098F" w:rsidP="008B098F">
      <w:pPr>
        <w:jc w:val="center"/>
        <w:rPr>
          <w:sz w:val="20"/>
          <w:szCs w:val="20"/>
        </w:rPr>
      </w:pPr>
      <w:r w:rsidRPr="00F43422">
        <w:t xml:space="preserve">                                                                                     </w:t>
      </w:r>
      <w:proofErr w:type="spellStart"/>
      <w:r w:rsidRPr="00F43422">
        <w:t>Хамидуллин</w:t>
      </w:r>
      <w:proofErr w:type="spellEnd"/>
      <w:r w:rsidRPr="00F43422">
        <w:t xml:space="preserve"> А.М.</w:t>
      </w:r>
    </w:p>
    <w:p w:rsidR="008B098F" w:rsidRPr="00AF14B7" w:rsidRDefault="008B098F" w:rsidP="008B098F">
      <w:pPr>
        <w:jc w:val="center"/>
        <w:rPr>
          <w:sz w:val="20"/>
          <w:szCs w:val="20"/>
        </w:rPr>
      </w:pPr>
    </w:p>
    <w:p w:rsidR="008B098F" w:rsidRPr="00AF14B7" w:rsidRDefault="008B098F" w:rsidP="008B098F">
      <w:pPr>
        <w:jc w:val="right"/>
        <w:rPr>
          <w:b/>
          <w:sz w:val="20"/>
          <w:szCs w:val="20"/>
        </w:rPr>
      </w:pPr>
    </w:p>
    <w:p w:rsidR="008B098F" w:rsidRPr="00592ECE" w:rsidRDefault="008B098F" w:rsidP="008B098F">
      <w:pPr>
        <w:jc w:val="center"/>
        <w:rPr>
          <w:b/>
        </w:rPr>
      </w:pPr>
      <w:r w:rsidRPr="00592ECE">
        <w:rPr>
          <w:b/>
        </w:rPr>
        <w:t>ПЛАН</w:t>
      </w:r>
    </w:p>
    <w:p w:rsidR="008B098F" w:rsidRPr="00592ECE" w:rsidRDefault="008B098F" w:rsidP="008B098F">
      <w:pPr>
        <w:jc w:val="center"/>
        <w:rPr>
          <w:b/>
        </w:rPr>
      </w:pPr>
      <w:r w:rsidRPr="00592ECE">
        <w:rPr>
          <w:b/>
        </w:rPr>
        <w:t>мероприятий</w:t>
      </w:r>
    </w:p>
    <w:p w:rsidR="008B098F" w:rsidRPr="00592ECE" w:rsidRDefault="008B098F" w:rsidP="008B098F">
      <w:pPr>
        <w:jc w:val="center"/>
        <w:rPr>
          <w:b/>
        </w:rPr>
      </w:pPr>
      <w:r>
        <w:rPr>
          <w:b/>
        </w:rPr>
        <w:t xml:space="preserve">МБОУ «СОШ № 8  </w:t>
      </w:r>
      <w:proofErr w:type="spellStart"/>
      <w:r>
        <w:rPr>
          <w:b/>
        </w:rPr>
        <w:t>г</w:t>
      </w:r>
      <w:proofErr w:type="gramStart"/>
      <w:r>
        <w:rPr>
          <w:b/>
        </w:rPr>
        <w:t>.А</w:t>
      </w:r>
      <w:proofErr w:type="gramEnd"/>
      <w:r>
        <w:rPr>
          <w:b/>
        </w:rPr>
        <w:t>знакаево</w:t>
      </w:r>
      <w:proofErr w:type="spellEnd"/>
    </w:p>
    <w:p w:rsidR="008B098F" w:rsidRPr="00592ECE" w:rsidRDefault="008B098F" w:rsidP="008B098F">
      <w:pPr>
        <w:jc w:val="center"/>
        <w:rPr>
          <w:b/>
        </w:rPr>
      </w:pPr>
      <w:r>
        <w:rPr>
          <w:b/>
        </w:rPr>
        <w:t>на 2018</w:t>
      </w:r>
      <w:r w:rsidRPr="00592ECE">
        <w:rPr>
          <w:b/>
        </w:rPr>
        <w:t xml:space="preserve"> – </w:t>
      </w:r>
      <w:r>
        <w:rPr>
          <w:b/>
        </w:rPr>
        <w:t>2019</w:t>
      </w:r>
      <w:r w:rsidRPr="00592ECE">
        <w:rPr>
          <w:b/>
        </w:rPr>
        <w:t xml:space="preserve"> учебный год,</w:t>
      </w:r>
    </w:p>
    <w:p w:rsidR="008B098F" w:rsidRPr="00592ECE" w:rsidRDefault="008B098F" w:rsidP="008B098F">
      <w:pPr>
        <w:jc w:val="center"/>
        <w:rPr>
          <w:b/>
        </w:rPr>
      </w:pPr>
      <w:proofErr w:type="gramStart"/>
      <w:r>
        <w:rPr>
          <w:b/>
        </w:rPr>
        <w:t>посвященных</w:t>
      </w:r>
      <w:proofErr w:type="gramEnd"/>
      <w:r>
        <w:rPr>
          <w:b/>
        </w:rPr>
        <w:t xml:space="preserve"> 74</w:t>
      </w:r>
      <w:r w:rsidRPr="00592ECE">
        <w:rPr>
          <w:b/>
        </w:rPr>
        <w:t>-ой годовщине  Победы</w:t>
      </w:r>
    </w:p>
    <w:p w:rsidR="008B098F" w:rsidRPr="00592ECE" w:rsidRDefault="008B098F" w:rsidP="008B098F">
      <w:pPr>
        <w:jc w:val="center"/>
        <w:rPr>
          <w:b/>
        </w:rPr>
      </w:pPr>
      <w:r w:rsidRPr="00592ECE">
        <w:rPr>
          <w:b/>
        </w:rPr>
        <w:t>в Великой Отечественной войне 1941-1945 гг.</w:t>
      </w:r>
      <w:r w:rsidRPr="00592ECE">
        <w:rPr>
          <w:b/>
          <w:bCs/>
          <w:u w:val="single"/>
        </w:rPr>
        <w:t xml:space="preserve"> </w:t>
      </w:r>
    </w:p>
    <w:tbl>
      <w:tblPr>
        <w:tblStyle w:val="a4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3544"/>
        <w:gridCol w:w="1842"/>
      </w:tblGrid>
      <w:tr w:rsidR="008B098F" w:rsidRPr="00592ECE" w:rsidTr="00416D57">
        <w:trPr>
          <w:trHeight w:val="415"/>
        </w:trPr>
        <w:tc>
          <w:tcPr>
            <w:tcW w:w="568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44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42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B098F" w:rsidRPr="00592ECE" w:rsidTr="00416D57">
        <w:trPr>
          <w:trHeight w:val="947"/>
        </w:trPr>
        <w:tc>
          <w:tcPr>
            <w:tcW w:w="568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hideMark/>
          </w:tcPr>
          <w:p w:rsidR="008B098F" w:rsidRPr="00592ECE" w:rsidRDefault="008B098F" w:rsidP="00416D57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 работы по патриотическому направлению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544" w:type="dxa"/>
            <w:hideMark/>
          </w:tcPr>
          <w:p w:rsidR="008B098F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Гафурова Г.Р.</w:t>
            </w:r>
          </w:p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8B098F" w:rsidRPr="00592ECE" w:rsidTr="00416D57">
        <w:trPr>
          <w:trHeight w:val="795"/>
        </w:trPr>
        <w:tc>
          <w:tcPr>
            <w:tcW w:w="568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совместной 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Советом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ветеранов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и школы</w:t>
            </w:r>
          </w:p>
        </w:tc>
        <w:tc>
          <w:tcPr>
            <w:tcW w:w="3544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председатель совета ветеранов Ганиева З.Н.</w:t>
            </w:r>
          </w:p>
        </w:tc>
        <w:tc>
          <w:tcPr>
            <w:tcW w:w="1842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B098F" w:rsidRPr="00592ECE" w:rsidTr="00416D57">
        <w:trPr>
          <w:trHeight w:val="795"/>
        </w:trPr>
        <w:tc>
          <w:tcPr>
            <w:tcW w:w="568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jc w:val="both"/>
            </w:pPr>
            <w:r>
              <w:t>Уроки Мужества, посвященные  74</w:t>
            </w:r>
            <w:r w:rsidRPr="00592ECE">
              <w:t>-ой годовщине  Победы  в Великой Отечественной войне 1941-1945 гг.</w:t>
            </w:r>
          </w:p>
        </w:tc>
        <w:tc>
          <w:tcPr>
            <w:tcW w:w="3544" w:type="dxa"/>
          </w:tcPr>
          <w:p w:rsidR="008B098F" w:rsidRPr="00592ECE" w:rsidRDefault="008B098F" w:rsidP="00416D57">
            <w:r>
              <w:t xml:space="preserve">заместитель директора </w:t>
            </w:r>
            <w:r w:rsidRPr="00592ECE">
              <w:t xml:space="preserve"> по воспитательной работе, классные руководители </w:t>
            </w:r>
          </w:p>
        </w:tc>
        <w:tc>
          <w:tcPr>
            <w:tcW w:w="1842" w:type="dxa"/>
          </w:tcPr>
          <w:p w:rsidR="008B098F" w:rsidRPr="00592ECE" w:rsidRDefault="008B098F" w:rsidP="00416D57">
            <w:r w:rsidRPr="00592ECE">
              <w:t>В течение учебного года</w:t>
            </w:r>
          </w:p>
          <w:p w:rsidR="008B098F" w:rsidRPr="00592ECE" w:rsidRDefault="008B098F" w:rsidP="00416D57"/>
          <w:p w:rsidR="008B098F" w:rsidRPr="00592ECE" w:rsidRDefault="008B098F" w:rsidP="00416D57"/>
        </w:tc>
      </w:tr>
      <w:tr w:rsidR="008B098F" w:rsidRPr="00592ECE" w:rsidTr="00416D57">
        <w:trPr>
          <w:trHeight w:val="795"/>
        </w:trPr>
        <w:tc>
          <w:tcPr>
            <w:tcW w:w="568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jc w:val="both"/>
            </w:pPr>
            <w:r w:rsidRPr="00592ECE">
              <w:t>Включение в классные часы 10 – минутного информационного блока, посвященного 71-ой годовщине  Победы</w:t>
            </w:r>
          </w:p>
          <w:p w:rsidR="008B098F" w:rsidRPr="00592ECE" w:rsidRDefault="008B098F" w:rsidP="00416D57">
            <w:pPr>
              <w:jc w:val="both"/>
            </w:pPr>
            <w:r w:rsidRPr="00592ECE">
              <w:t>в Великой Отечественной войне 1941-1945 гг.</w:t>
            </w:r>
          </w:p>
        </w:tc>
        <w:tc>
          <w:tcPr>
            <w:tcW w:w="3544" w:type="dxa"/>
          </w:tcPr>
          <w:p w:rsidR="008B098F" w:rsidRPr="00592ECE" w:rsidRDefault="008B098F" w:rsidP="00416D57">
            <w:r w:rsidRPr="00592ECE">
              <w:t xml:space="preserve"> </w:t>
            </w:r>
            <w:r>
              <w:t xml:space="preserve">заместитель директора </w:t>
            </w:r>
            <w:r w:rsidRPr="00592ECE">
              <w:t xml:space="preserve"> по воспитательной работе, классные руководители</w:t>
            </w:r>
          </w:p>
        </w:tc>
        <w:tc>
          <w:tcPr>
            <w:tcW w:w="1842" w:type="dxa"/>
          </w:tcPr>
          <w:p w:rsidR="008B098F" w:rsidRPr="00592ECE" w:rsidRDefault="008B098F" w:rsidP="00416D57">
            <w:r w:rsidRPr="00592ECE">
              <w:t>Постоянно</w:t>
            </w:r>
          </w:p>
        </w:tc>
      </w:tr>
      <w:tr w:rsidR="008B098F" w:rsidRPr="00592ECE" w:rsidTr="00416D57">
        <w:trPr>
          <w:trHeight w:val="795"/>
        </w:trPr>
        <w:tc>
          <w:tcPr>
            <w:tcW w:w="568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jc w:val="both"/>
            </w:pPr>
            <w:r w:rsidRPr="00592ECE">
              <w:t>Акция «Подарок – ветерану»</w:t>
            </w:r>
          </w:p>
        </w:tc>
        <w:tc>
          <w:tcPr>
            <w:tcW w:w="3544" w:type="dxa"/>
          </w:tcPr>
          <w:p w:rsidR="008B098F" w:rsidRDefault="008B098F" w:rsidP="00416D57">
            <w:r>
              <w:t>Педагог-организатор</w:t>
            </w:r>
          </w:p>
          <w:p w:rsidR="008B098F" w:rsidRPr="00592ECE" w:rsidRDefault="008B098F" w:rsidP="00416D57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8B098F" w:rsidRPr="00592ECE" w:rsidRDefault="008B098F" w:rsidP="00416D57">
            <w:r w:rsidRPr="00592ECE">
              <w:t>В течение учебного года</w:t>
            </w:r>
          </w:p>
          <w:p w:rsidR="008B098F" w:rsidRPr="00592ECE" w:rsidRDefault="008B098F" w:rsidP="00416D57"/>
        </w:tc>
      </w:tr>
      <w:tr w:rsidR="008B098F" w:rsidRPr="00592ECE" w:rsidTr="00416D57">
        <w:trPr>
          <w:trHeight w:val="597"/>
        </w:trPr>
        <w:tc>
          <w:tcPr>
            <w:tcW w:w="568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pStyle w:val="a3"/>
              <w:ind w:left="127"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Поздравление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военного времени ветеранов тыла микрорайона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9 Мая</w:t>
            </w:r>
          </w:p>
        </w:tc>
        <w:tc>
          <w:tcPr>
            <w:tcW w:w="3544" w:type="dxa"/>
          </w:tcPr>
          <w:p w:rsidR="008B098F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Гафурова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2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 Мая</w:t>
            </w:r>
          </w:p>
        </w:tc>
      </w:tr>
      <w:tr w:rsidR="008B098F" w:rsidRPr="00592ECE" w:rsidTr="00416D57">
        <w:trPr>
          <w:trHeight w:val="597"/>
        </w:trPr>
        <w:tc>
          <w:tcPr>
            <w:tcW w:w="568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pStyle w:val="a3"/>
              <w:ind w:left="127"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«Памят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ь» </w:t>
            </w:r>
          </w:p>
        </w:tc>
        <w:tc>
          <w:tcPr>
            <w:tcW w:w="3544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 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2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8B098F" w:rsidRPr="00592ECE" w:rsidTr="00416D57">
        <w:trPr>
          <w:trHeight w:val="597"/>
        </w:trPr>
        <w:tc>
          <w:tcPr>
            <w:tcW w:w="568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8B098F" w:rsidRPr="00592ECE" w:rsidRDefault="002A3E0B" w:rsidP="00416D57">
            <w:pPr>
              <w:pStyle w:val="a3"/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 муниципальных конкурсах</w:t>
            </w:r>
          </w:p>
        </w:tc>
        <w:tc>
          <w:tcPr>
            <w:tcW w:w="3544" w:type="dxa"/>
          </w:tcPr>
          <w:p w:rsidR="008B098F" w:rsidRPr="00592ECE" w:rsidRDefault="002A3E0B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1842" w:type="dxa"/>
          </w:tcPr>
          <w:p w:rsidR="008B098F" w:rsidRPr="00592ECE" w:rsidRDefault="002A3E0B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8B098F" w:rsidRPr="00592ECE" w:rsidTr="00416D57">
        <w:trPr>
          <w:trHeight w:val="597"/>
        </w:trPr>
        <w:tc>
          <w:tcPr>
            <w:tcW w:w="568" w:type="dxa"/>
          </w:tcPr>
          <w:p w:rsidR="008B098F" w:rsidRPr="00592ECE" w:rsidRDefault="00706A5A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jc w:val="both"/>
            </w:pPr>
            <w:r w:rsidRPr="00592ECE">
              <w:t>Акция «Георгиевская лента»</w:t>
            </w:r>
          </w:p>
        </w:tc>
        <w:tc>
          <w:tcPr>
            <w:tcW w:w="3544" w:type="dxa"/>
          </w:tcPr>
          <w:p w:rsidR="008B098F" w:rsidRPr="00592ECE" w:rsidRDefault="008B098F" w:rsidP="00416D57">
            <w:r>
              <w:t>ЗДВР Гафурова Г.Р.</w:t>
            </w:r>
          </w:p>
        </w:tc>
        <w:tc>
          <w:tcPr>
            <w:tcW w:w="1842" w:type="dxa"/>
          </w:tcPr>
          <w:p w:rsidR="008B098F" w:rsidRPr="00592ECE" w:rsidRDefault="002A3E0B" w:rsidP="00416D57">
            <w:r>
              <w:t>май</w:t>
            </w:r>
          </w:p>
        </w:tc>
      </w:tr>
      <w:tr w:rsidR="008B098F" w:rsidRPr="00592ECE" w:rsidTr="00416D57">
        <w:trPr>
          <w:trHeight w:val="597"/>
        </w:trPr>
        <w:tc>
          <w:tcPr>
            <w:tcW w:w="568" w:type="dxa"/>
          </w:tcPr>
          <w:p w:rsidR="008B098F" w:rsidRPr="00592ECE" w:rsidRDefault="00706A5A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jc w:val="both"/>
            </w:pPr>
            <w:r w:rsidRPr="00592ECE">
              <w:t>«Бе</w:t>
            </w:r>
            <w:proofErr w:type="gramStart"/>
            <w:r w:rsidRPr="00592ECE">
              <w:t>з-</w:t>
            </w:r>
            <w:proofErr w:type="gramEnd"/>
            <w:r w:rsidRPr="00592ECE">
              <w:t xml:space="preserve"> </w:t>
            </w:r>
            <w:proofErr w:type="spellStart"/>
            <w:r w:rsidRPr="00592ECE">
              <w:t>батырлар</w:t>
            </w:r>
            <w:proofErr w:type="spellEnd"/>
            <w:r w:rsidRPr="00592ECE">
              <w:t xml:space="preserve"> </w:t>
            </w:r>
            <w:proofErr w:type="spellStart"/>
            <w:r w:rsidRPr="00592ECE">
              <w:t>кавеменнән</w:t>
            </w:r>
            <w:proofErr w:type="spellEnd"/>
            <w:r w:rsidRPr="00592ECE">
              <w:t>» сбор записей воспоминаний рядовых бойцов, тружеников тыла, детей военной поры, вдов.</w:t>
            </w:r>
          </w:p>
        </w:tc>
        <w:tc>
          <w:tcPr>
            <w:tcW w:w="3544" w:type="dxa"/>
          </w:tcPr>
          <w:p w:rsidR="008B098F" w:rsidRDefault="008B098F" w:rsidP="00416D57">
            <w:r>
              <w:t xml:space="preserve">Руководитель музея </w:t>
            </w:r>
          </w:p>
          <w:p w:rsidR="008B098F" w:rsidRPr="00592ECE" w:rsidRDefault="008B098F" w:rsidP="00416D57">
            <w:proofErr w:type="spellStart"/>
            <w:r>
              <w:t>Игтисамова</w:t>
            </w:r>
            <w:proofErr w:type="spellEnd"/>
            <w:r>
              <w:t xml:space="preserve"> Л.И.</w:t>
            </w:r>
          </w:p>
        </w:tc>
        <w:tc>
          <w:tcPr>
            <w:tcW w:w="1842" w:type="dxa"/>
          </w:tcPr>
          <w:p w:rsidR="008B098F" w:rsidRPr="00592ECE" w:rsidRDefault="002A3E0B" w:rsidP="00416D57">
            <w:r>
              <w:t>апрель</w:t>
            </w:r>
          </w:p>
          <w:p w:rsidR="008B098F" w:rsidRPr="00592ECE" w:rsidRDefault="008B098F" w:rsidP="00416D57"/>
        </w:tc>
      </w:tr>
      <w:tr w:rsidR="008B098F" w:rsidRPr="00592ECE" w:rsidTr="00416D57">
        <w:trPr>
          <w:trHeight w:val="597"/>
        </w:trPr>
        <w:tc>
          <w:tcPr>
            <w:tcW w:w="568" w:type="dxa"/>
          </w:tcPr>
          <w:p w:rsidR="008B098F" w:rsidRPr="00592ECE" w:rsidRDefault="00706A5A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jc w:val="both"/>
            </w:pPr>
            <w:r w:rsidRPr="00592ECE">
              <w:t>Муниципальный этап Республиканского конкурса рисунков «Правнуки ветеранов рисуют Победу»</w:t>
            </w:r>
          </w:p>
        </w:tc>
        <w:tc>
          <w:tcPr>
            <w:tcW w:w="3544" w:type="dxa"/>
          </w:tcPr>
          <w:p w:rsidR="008B098F" w:rsidRDefault="008B098F" w:rsidP="00416D57">
            <w:r>
              <w:t>Педагог-организатор</w:t>
            </w:r>
          </w:p>
          <w:p w:rsidR="008B098F" w:rsidRPr="00592ECE" w:rsidRDefault="008B098F" w:rsidP="00416D57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8B098F" w:rsidRPr="00592ECE" w:rsidRDefault="008B098F" w:rsidP="00416D57"/>
          <w:p w:rsidR="008B098F" w:rsidRPr="00592ECE" w:rsidRDefault="002A3E0B" w:rsidP="00416D57">
            <w:r>
              <w:t>май</w:t>
            </w:r>
          </w:p>
        </w:tc>
      </w:tr>
      <w:tr w:rsidR="008B098F" w:rsidRPr="00592ECE" w:rsidTr="00416D57">
        <w:trPr>
          <w:trHeight w:val="597"/>
        </w:trPr>
        <w:tc>
          <w:tcPr>
            <w:tcW w:w="568" w:type="dxa"/>
          </w:tcPr>
          <w:p w:rsidR="008B098F" w:rsidRPr="00592ECE" w:rsidRDefault="00706A5A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jc w:val="both"/>
            </w:pPr>
            <w:r w:rsidRPr="00592ECE">
              <w:t>Смотр строя и песни, посвященный памяти С.И. Махонина</w:t>
            </w:r>
          </w:p>
        </w:tc>
        <w:tc>
          <w:tcPr>
            <w:tcW w:w="3544" w:type="dxa"/>
          </w:tcPr>
          <w:p w:rsidR="008B098F" w:rsidRPr="00592ECE" w:rsidRDefault="008B098F" w:rsidP="00416D57">
            <w:r>
              <w:t>Руководитель ОУ, учитель</w:t>
            </w:r>
            <w:r w:rsidRPr="00592ECE">
              <w:t xml:space="preserve"> ОБЖ </w:t>
            </w:r>
          </w:p>
        </w:tc>
        <w:tc>
          <w:tcPr>
            <w:tcW w:w="1842" w:type="dxa"/>
          </w:tcPr>
          <w:p w:rsidR="008B098F" w:rsidRPr="00592ECE" w:rsidRDefault="008B098F" w:rsidP="00416D57">
            <w:r>
              <w:t>Май</w:t>
            </w:r>
          </w:p>
        </w:tc>
      </w:tr>
      <w:tr w:rsidR="008B098F" w:rsidRPr="00592ECE" w:rsidTr="00416D57">
        <w:trPr>
          <w:trHeight w:val="658"/>
        </w:trPr>
        <w:tc>
          <w:tcPr>
            <w:tcW w:w="568" w:type="dxa"/>
          </w:tcPr>
          <w:p w:rsidR="008B098F" w:rsidRPr="00592ECE" w:rsidRDefault="00706A5A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социальных паспортов 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участников, ветеранов Великой Отечественной войны, детей войны. </w:t>
            </w:r>
          </w:p>
        </w:tc>
        <w:tc>
          <w:tcPr>
            <w:tcW w:w="3544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842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01.04.19</w:t>
            </w:r>
          </w:p>
        </w:tc>
      </w:tr>
      <w:tr w:rsidR="008B098F" w:rsidRPr="00592ECE" w:rsidTr="00416D57">
        <w:trPr>
          <w:trHeight w:val="658"/>
        </w:trPr>
        <w:tc>
          <w:tcPr>
            <w:tcW w:w="568" w:type="dxa"/>
          </w:tcPr>
          <w:p w:rsidR="008B098F" w:rsidRPr="00592ECE" w:rsidRDefault="00706A5A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416D57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Вахта  Памяти</w:t>
            </w:r>
            <w:r w:rsidR="00416D57"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D57">
              <w:rPr>
                <w:rFonts w:ascii="Times New Roman" w:hAnsi="Times New Roman" w:cs="Times New Roman"/>
                <w:sz w:val="24"/>
                <w:szCs w:val="24"/>
              </w:rPr>
              <w:t xml:space="preserve"> у  «Вечного</w:t>
            </w:r>
            <w:r w:rsidR="00C31160">
              <w:rPr>
                <w:rFonts w:ascii="Times New Roman" w:hAnsi="Times New Roman" w:cs="Times New Roman"/>
                <w:sz w:val="24"/>
                <w:szCs w:val="24"/>
              </w:rPr>
              <w:t xml:space="preserve"> огня</w:t>
            </w:r>
            <w:r w:rsidR="00416D57" w:rsidRPr="00592E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098F" w:rsidRPr="00592ECE" w:rsidRDefault="008B098F" w:rsidP="00416D57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B098F" w:rsidRPr="00F36E27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6E27">
              <w:rPr>
                <w:rFonts w:ascii="Times New Roman" w:hAnsi="Times New Roman" w:cs="Times New Roman"/>
              </w:rPr>
              <w:t>Руководитель ОУ</w:t>
            </w:r>
            <w:proofErr w:type="gramStart"/>
            <w:r w:rsidRPr="00F36E27">
              <w:rPr>
                <w:rFonts w:ascii="Times New Roman" w:hAnsi="Times New Roman" w:cs="Times New Roman"/>
              </w:rPr>
              <w:t>,</w:t>
            </w:r>
            <w:r w:rsidR="00416D57">
              <w:rPr>
                <w:rFonts w:ascii="Times New Roman" w:hAnsi="Times New Roman" w:cs="Times New Roman"/>
              </w:rPr>
              <w:t>З</w:t>
            </w:r>
            <w:proofErr w:type="gramEnd"/>
            <w:r w:rsidR="00416D57">
              <w:rPr>
                <w:rFonts w:ascii="Times New Roman" w:hAnsi="Times New Roman" w:cs="Times New Roman"/>
              </w:rPr>
              <w:t>ДВР,</w:t>
            </w:r>
            <w:r w:rsidRPr="00F36E27">
              <w:rPr>
                <w:rFonts w:ascii="Times New Roman" w:hAnsi="Times New Roman" w:cs="Times New Roman"/>
              </w:rPr>
              <w:t xml:space="preserve"> преподаватель-организатор   ОБЖ</w:t>
            </w:r>
          </w:p>
        </w:tc>
        <w:tc>
          <w:tcPr>
            <w:tcW w:w="1842" w:type="dxa"/>
          </w:tcPr>
          <w:p w:rsidR="008B098F" w:rsidRPr="00592ECE" w:rsidRDefault="00F845B4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</w:p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98F" w:rsidRPr="00592ECE" w:rsidTr="00416D57">
        <w:tc>
          <w:tcPr>
            <w:tcW w:w="568" w:type="dxa"/>
          </w:tcPr>
          <w:p w:rsidR="008B098F" w:rsidRPr="00592ECE" w:rsidRDefault="00F36E27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Освещение хода подготовки и проведения мероприятий к 7</w:t>
            </w:r>
            <w:r w:rsidR="00F845B4">
              <w:rPr>
                <w:rFonts w:ascii="Times New Roman" w:hAnsi="Times New Roman" w:cs="Times New Roman"/>
                <w:sz w:val="24"/>
                <w:szCs w:val="24"/>
              </w:rPr>
              <w:t xml:space="preserve">4 годовщине 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Победы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544" w:type="dxa"/>
          </w:tcPr>
          <w:p w:rsidR="008B098F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Р.Р.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Гафурова Г.Р.</w:t>
            </w:r>
          </w:p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1842" w:type="dxa"/>
          </w:tcPr>
          <w:p w:rsidR="008B098F" w:rsidRPr="00592ECE" w:rsidRDefault="008B098F" w:rsidP="00416D57">
            <w:r w:rsidRPr="00592ECE">
              <w:t>Постоянно</w:t>
            </w:r>
          </w:p>
        </w:tc>
      </w:tr>
      <w:tr w:rsidR="008B098F" w:rsidRPr="00592ECE" w:rsidTr="00416D57">
        <w:tc>
          <w:tcPr>
            <w:tcW w:w="568" w:type="dxa"/>
          </w:tcPr>
          <w:p w:rsidR="008B098F" w:rsidRPr="00592ECE" w:rsidRDefault="00F36E27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Выпуск альбомов, фотопанорам мероприятий с участием ветеранов</w:t>
            </w:r>
          </w:p>
        </w:tc>
        <w:tc>
          <w:tcPr>
            <w:tcW w:w="3544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 Ганиева З.Н., профком</w:t>
            </w:r>
          </w:p>
        </w:tc>
        <w:tc>
          <w:tcPr>
            <w:tcW w:w="1842" w:type="dxa"/>
          </w:tcPr>
          <w:p w:rsidR="008B098F" w:rsidRPr="00592ECE" w:rsidRDefault="00F845B4" w:rsidP="00416D57">
            <w:r>
              <w:t>до 25.05</w:t>
            </w:r>
          </w:p>
        </w:tc>
      </w:tr>
      <w:tr w:rsidR="008B098F" w:rsidRPr="00592ECE" w:rsidTr="00416D57">
        <w:trPr>
          <w:trHeight w:val="547"/>
        </w:trPr>
        <w:tc>
          <w:tcPr>
            <w:tcW w:w="568" w:type="dxa"/>
          </w:tcPr>
          <w:p w:rsidR="008B098F" w:rsidRPr="00592ECE" w:rsidRDefault="00F36E27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милосердия с участием ветеранов труда и ВОВ</w:t>
            </w:r>
          </w:p>
        </w:tc>
        <w:tc>
          <w:tcPr>
            <w:tcW w:w="3544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руководитель музея</w:t>
            </w:r>
          </w:p>
        </w:tc>
        <w:tc>
          <w:tcPr>
            <w:tcW w:w="1842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B098F" w:rsidRPr="00592ECE" w:rsidTr="00416D57">
        <w:trPr>
          <w:trHeight w:val="1077"/>
        </w:trPr>
        <w:tc>
          <w:tcPr>
            <w:tcW w:w="568" w:type="dxa"/>
          </w:tcPr>
          <w:p w:rsidR="008B098F" w:rsidRPr="00592ECE" w:rsidRDefault="00F36E27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акция, литературные чтения, творческие встречи, организация выставок </w:t>
            </w:r>
            <w:r w:rsidR="00F845B4">
              <w:rPr>
                <w:rFonts w:ascii="Times New Roman" w:hAnsi="Times New Roman" w:cs="Times New Roman"/>
                <w:sz w:val="24"/>
                <w:szCs w:val="24"/>
              </w:rPr>
              <w:t>работ ветеранов,  посвященных 74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-ой годовщине Великой Победы</w:t>
            </w:r>
          </w:p>
        </w:tc>
        <w:tc>
          <w:tcPr>
            <w:tcW w:w="3544" w:type="dxa"/>
          </w:tcPr>
          <w:p w:rsidR="008B098F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ш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842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B098F" w:rsidRPr="00592ECE" w:rsidTr="00416D57">
        <w:trPr>
          <w:trHeight w:val="464"/>
        </w:trPr>
        <w:tc>
          <w:tcPr>
            <w:tcW w:w="568" w:type="dxa"/>
          </w:tcPr>
          <w:p w:rsidR="008B098F" w:rsidRPr="00592ECE" w:rsidRDefault="00F36E27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семьями ветеранов </w:t>
            </w:r>
          </w:p>
        </w:tc>
        <w:tc>
          <w:tcPr>
            <w:tcW w:w="3544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8B098F" w:rsidRPr="00592ECE" w:rsidTr="00416D57">
        <w:trPr>
          <w:trHeight w:val="540"/>
        </w:trPr>
        <w:tc>
          <w:tcPr>
            <w:tcW w:w="568" w:type="dxa"/>
          </w:tcPr>
          <w:p w:rsidR="008B098F" w:rsidRPr="00592ECE" w:rsidRDefault="00F36E27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8B098F" w:rsidRPr="00592ECE" w:rsidRDefault="008B098F" w:rsidP="00F845B4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Акция «Дорогой н</w:t>
            </w:r>
            <w:r w:rsidR="00F845B4">
              <w:rPr>
                <w:rFonts w:ascii="Times New Roman" w:hAnsi="Times New Roman" w:cs="Times New Roman"/>
                <w:sz w:val="24"/>
                <w:szCs w:val="24"/>
              </w:rPr>
              <w:t>аш ветеран». Организация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F845B4">
              <w:rPr>
                <w:rFonts w:ascii="Times New Roman" w:hAnsi="Times New Roman" w:cs="Times New Roman"/>
                <w:sz w:val="24"/>
                <w:szCs w:val="24"/>
              </w:rPr>
              <w:t xml:space="preserve">олонтерского движения учащихся 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с целью оказания </w:t>
            </w:r>
            <w:r w:rsidR="002A136A">
              <w:rPr>
                <w:rFonts w:ascii="Times New Roman" w:hAnsi="Times New Roman" w:cs="Times New Roman"/>
                <w:sz w:val="24"/>
                <w:szCs w:val="24"/>
              </w:rPr>
              <w:t xml:space="preserve"> помощи 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одиноки</w:t>
            </w:r>
            <w:r w:rsidR="00F845B4">
              <w:rPr>
                <w:rFonts w:ascii="Times New Roman" w:hAnsi="Times New Roman" w:cs="Times New Roman"/>
                <w:sz w:val="24"/>
                <w:szCs w:val="24"/>
              </w:rPr>
              <w:t xml:space="preserve">м престарелым гражданам </w:t>
            </w:r>
          </w:p>
        </w:tc>
        <w:tc>
          <w:tcPr>
            <w:tcW w:w="3544" w:type="dxa"/>
          </w:tcPr>
          <w:p w:rsidR="008B098F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</w:p>
          <w:p w:rsidR="008B098F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</w:t>
            </w:r>
          </w:p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Гафурова Г.Р.</w:t>
            </w:r>
          </w:p>
        </w:tc>
        <w:tc>
          <w:tcPr>
            <w:tcW w:w="1842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8B098F" w:rsidRPr="00592ECE" w:rsidTr="00416D57">
        <w:trPr>
          <w:trHeight w:val="540"/>
        </w:trPr>
        <w:tc>
          <w:tcPr>
            <w:tcW w:w="568" w:type="dxa"/>
          </w:tcPr>
          <w:p w:rsidR="008B098F" w:rsidRPr="00592ECE" w:rsidRDefault="00F36E27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субботнике 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842" w:type="dxa"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</w:tr>
      <w:tr w:rsidR="008B098F" w:rsidRPr="00592ECE" w:rsidTr="00416D57">
        <w:tc>
          <w:tcPr>
            <w:tcW w:w="568" w:type="dxa"/>
          </w:tcPr>
          <w:p w:rsidR="008B098F" w:rsidRPr="00592ECE" w:rsidRDefault="00F36E27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  <w:hideMark/>
          </w:tcPr>
          <w:p w:rsidR="008B098F" w:rsidRPr="00592ECE" w:rsidRDefault="008B098F" w:rsidP="00416D57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Обновление экспозиций, посвященных истории Великой Отечественной войны в краеведческом музее, музее образования,  в школьных музеях</w:t>
            </w:r>
          </w:p>
        </w:tc>
        <w:tc>
          <w:tcPr>
            <w:tcW w:w="3544" w:type="dxa"/>
            <w:hideMark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руководитель музея</w:t>
            </w:r>
          </w:p>
        </w:tc>
        <w:tc>
          <w:tcPr>
            <w:tcW w:w="1842" w:type="dxa"/>
            <w:hideMark/>
          </w:tcPr>
          <w:p w:rsidR="008B098F" w:rsidRPr="00592ECE" w:rsidRDefault="00F845B4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 Мая</w:t>
            </w:r>
          </w:p>
        </w:tc>
      </w:tr>
      <w:tr w:rsidR="008B098F" w:rsidRPr="00592ECE" w:rsidTr="00416D57">
        <w:trPr>
          <w:trHeight w:val="499"/>
        </w:trPr>
        <w:tc>
          <w:tcPr>
            <w:tcW w:w="568" w:type="dxa"/>
          </w:tcPr>
          <w:p w:rsidR="008B098F" w:rsidRPr="00592ECE" w:rsidRDefault="00F36E27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1" w:type="dxa"/>
            <w:hideMark/>
          </w:tcPr>
          <w:p w:rsidR="008B098F" w:rsidRPr="00592ECE" w:rsidRDefault="008B098F" w:rsidP="00416D57">
            <w:pPr>
              <w:pStyle w:val="a3"/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учащихся «Память сердца»</w:t>
            </w:r>
          </w:p>
        </w:tc>
        <w:tc>
          <w:tcPr>
            <w:tcW w:w="3544" w:type="dxa"/>
            <w:hideMark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 музея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8B098F" w:rsidRPr="00592ECE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B098F" w:rsidRPr="00592ECE" w:rsidTr="00416D57">
        <w:trPr>
          <w:trHeight w:val="2019"/>
        </w:trPr>
        <w:tc>
          <w:tcPr>
            <w:tcW w:w="568" w:type="dxa"/>
          </w:tcPr>
          <w:p w:rsidR="008B098F" w:rsidRPr="00592ECE" w:rsidRDefault="00F36E27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  <w:hideMark/>
          </w:tcPr>
          <w:p w:rsidR="008B098F" w:rsidRDefault="008B098F" w:rsidP="00416D57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в День Победы:</w:t>
            </w:r>
          </w:p>
          <w:p w:rsidR="008B098F" w:rsidRPr="00592ECE" w:rsidRDefault="008B098F" w:rsidP="00416D57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1B7646">
              <w:rPr>
                <w:rFonts w:ascii="Times New Roman" w:hAnsi="Times New Roman" w:cs="Times New Roman"/>
                <w:sz w:val="24"/>
                <w:szCs w:val="24"/>
              </w:rPr>
              <w:t>кция «Бессмертный полк»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098F" w:rsidRPr="00592ECE" w:rsidRDefault="008B098F" w:rsidP="00416D57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праздничное шествие;</w:t>
            </w:r>
          </w:p>
          <w:p w:rsidR="008B098F" w:rsidRDefault="008B098F" w:rsidP="00416D57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торжественный митинг;</w:t>
            </w:r>
          </w:p>
          <w:p w:rsidR="008B098F" w:rsidRPr="00592ECE" w:rsidRDefault="008B098F" w:rsidP="00416D57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1B7646">
              <w:rPr>
                <w:rFonts w:ascii="Times New Roman" w:hAnsi="Times New Roman" w:cs="Times New Roman"/>
                <w:sz w:val="24"/>
                <w:szCs w:val="24"/>
              </w:rPr>
              <w:t>рганизация «живого коридора»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098F" w:rsidRPr="00592ECE" w:rsidRDefault="008B098F" w:rsidP="00416D57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праздничный концерт на площади - огонек для ветеранов;</w:t>
            </w:r>
          </w:p>
          <w:p w:rsidR="008B098F" w:rsidRPr="00592ECE" w:rsidRDefault="008B098F" w:rsidP="00416D57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 праздничный фейерверк;</w:t>
            </w:r>
          </w:p>
          <w:p w:rsidR="008B098F" w:rsidRPr="00592ECE" w:rsidRDefault="008B098F" w:rsidP="00416D57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чествования  участников и ветеранов ВОВ.</w:t>
            </w:r>
          </w:p>
        </w:tc>
        <w:tc>
          <w:tcPr>
            <w:tcW w:w="3544" w:type="dxa"/>
            <w:hideMark/>
          </w:tcPr>
          <w:p w:rsidR="008B098F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8B098F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ОБЖ </w:t>
            </w:r>
          </w:p>
          <w:p w:rsidR="00416D57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  <w:p w:rsidR="008B098F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16D57" w:rsidRPr="00592ECE" w:rsidRDefault="00416D57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842" w:type="dxa"/>
            <w:hideMark/>
          </w:tcPr>
          <w:p w:rsidR="008B098F" w:rsidRPr="00592ECE" w:rsidRDefault="00F845B4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</w:tr>
      <w:tr w:rsidR="008B098F" w:rsidRPr="00592ECE" w:rsidTr="00416D57">
        <w:trPr>
          <w:trHeight w:val="1627"/>
        </w:trPr>
        <w:tc>
          <w:tcPr>
            <w:tcW w:w="568" w:type="dxa"/>
          </w:tcPr>
          <w:p w:rsidR="008B098F" w:rsidRPr="00592ECE" w:rsidRDefault="00F36E27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8B098F" w:rsidRPr="00592ECE" w:rsidRDefault="008B098F" w:rsidP="00416D57">
            <w:pPr>
              <w:jc w:val="both"/>
            </w:pPr>
            <w:r>
              <w:t>Изготовление венков и возложение к памятникам</w:t>
            </w:r>
          </w:p>
        </w:tc>
        <w:tc>
          <w:tcPr>
            <w:tcW w:w="3544" w:type="dxa"/>
          </w:tcPr>
          <w:p w:rsidR="008B098F" w:rsidRDefault="008B098F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8B098F" w:rsidRDefault="008B098F" w:rsidP="00416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ОБЖ </w:t>
            </w:r>
          </w:p>
          <w:p w:rsidR="008B098F" w:rsidRPr="00592ECE" w:rsidRDefault="008B098F" w:rsidP="00416D57">
            <w:proofErr w:type="spellStart"/>
            <w:r>
              <w:rPr>
                <w:sz w:val="24"/>
                <w:szCs w:val="24"/>
              </w:rPr>
              <w:t>Хайртдинов</w:t>
            </w:r>
            <w:proofErr w:type="spellEnd"/>
            <w:r>
              <w:rPr>
                <w:sz w:val="24"/>
                <w:szCs w:val="24"/>
              </w:rPr>
              <w:t xml:space="preserve"> Х.А</w:t>
            </w:r>
          </w:p>
        </w:tc>
        <w:tc>
          <w:tcPr>
            <w:tcW w:w="1842" w:type="dxa"/>
          </w:tcPr>
          <w:p w:rsidR="008B098F" w:rsidRPr="00592ECE" w:rsidRDefault="00F845B4" w:rsidP="00416D57">
            <w:r>
              <w:t>3.05. – 9.05</w:t>
            </w:r>
          </w:p>
        </w:tc>
      </w:tr>
      <w:tr w:rsidR="008B098F" w:rsidRPr="00DF68CE" w:rsidTr="00416D57">
        <w:trPr>
          <w:trHeight w:val="687"/>
        </w:trPr>
        <w:tc>
          <w:tcPr>
            <w:tcW w:w="568" w:type="dxa"/>
          </w:tcPr>
          <w:p w:rsidR="008B098F" w:rsidRPr="00DF68CE" w:rsidRDefault="00F36E27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8B098F" w:rsidRPr="00DF68CE" w:rsidRDefault="002A3E0B" w:rsidP="00416D57">
            <w:r>
              <w:t xml:space="preserve"> Организация работы школьного музея</w:t>
            </w:r>
          </w:p>
        </w:tc>
        <w:tc>
          <w:tcPr>
            <w:tcW w:w="3544" w:type="dxa"/>
          </w:tcPr>
          <w:p w:rsidR="008B098F" w:rsidRDefault="008B098F" w:rsidP="00416D57">
            <w:r>
              <w:t>Руководитель музея</w:t>
            </w:r>
          </w:p>
          <w:p w:rsidR="008B098F" w:rsidRPr="00DF68CE" w:rsidRDefault="008B098F" w:rsidP="00416D57">
            <w:r>
              <w:t xml:space="preserve"> </w:t>
            </w:r>
            <w:proofErr w:type="spellStart"/>
            <w:r>
              <w:t>Игтисамова</w:t>
            </w:r>
            <w:proofErr w:type="spellEnd"/>
            <w:r>
              <w:t xml:space="preserve"> Л.И.</w:t>
            </w:r>
          </w:p>
        </w:tc>
        <w:tc>
          <w:tcPr>
            <w:tcW w:w="1842" w:type="dxa"/>
          </w:tcPr>
          <w:p w:rsidR="008B098F" w:rsidRPr="00DF68CE" w:rsidRDefault="002A3E0B" w:rsidP="00416D57">
            <w:r>
              <w:t xml:space="preserve">апрель </w:t>
            </w:r>
            <w:proofErr w:type="gramStart"/>
            <w:r>
              <w:t>-м</w:t>
            </w:r>
            <w:proofErr w:type="gramEnd"/>
            <w:r>
              <w:t>ай</w:t>
            </w:r>
          </w:p>
        </w:tc>
      </w:tr>
      <w:tr w:rsidR="008B098F" w:rsidRPr="00DF68CE" w:rsidTr="00416D57">
        <w:trPr>
          <w:trHeight w:val="687"/>
        </w:trPr>
        <w:tc>
          <w:tcPr>
            <w:tcW w:w="568" w:type="dxa"/>
          </w:tcPr>
          <w:p w:rsidR="008B098F" w:rsidRPr="00DF68CE" w:rsidRDefault="00F36E27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8B098F" w:rsidRPr="00DF68CE" w:rsidRDefault="00CF72F8" w:rsidP="00416D57">
            <w:r>
              <w:t>Создание новой книги «Живых историй»</w:t>
            </w:r>
          </w:p>
        </w:tc>
        <w:tc>
          <w:tcPr>
            <w:tcW w:w="3544" w:type="dxa"/>
          </w:tcPr>
          <w:p w:rsidR="008B098F" w:rsidRPr="00DF68CE" w:rsidRDefault="008B098F" w:rsidP="00416D57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8B098F" w:rsidRPr="00DF68CE" w:rsidRDefault="002A3E0B" w:rsidP="00416D57">
            <w:r>
              <w:t>апрель-май</w:t>
            </w:r>
          </w:p>
        </w:tc>
      </w:tr>
      <w:tr w:rsidR="008B098F" w:rsidRPr="00DF68CE" w:rsidTr="00416D57">
        <w:trPr>
          <w:trHeight w:val="687"/>
        </w:trPr>
        <w:tc>
          <w:tcPr>
            <w:tcW w:w="568" w:type="dxa"/>
          </w:tcPr>
          <w:p w:rsidR="008B098F" w:rsidRPr="00DF68CE" w:rsidRDefault="00F36E27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8B098F" w:rsidRPr="00DF68CE" w:rsidRDefault="00CF72F8" w:rsidP="00416D57">
            <w:r>
              <w:t xml:space="preserve">Проведение Дня  памяти  Альберта </w:t>
            </w:r>
            <w:proofErr w:type="spellStart"/>
            <w:r>
              <w:t>Шайхутдинова</w:t>
            </w:r>
            <w:proofErr w:type="spellEnd"/>
          </w:p>
        </w:tc>
        <w:tc>
          <w:tcPr>
            <w:tcW w:w="3544" w:type="dxa"/>
          </w:tcPr>
          <w:p w:rsidR="008B098F" w:rsidRDefault="008B098F" w:rsidP="00416D57">
            <w:r>
              <w:t>ЗДВР Гафурова Г.Р.</w:t>
            </w:r>
          </w:p>
          <w:p w:rsidR="008B098F" w:rsidRPr="00DF68CE" w:rsidRDefault="008B098F" w:rsidP="00416D57">
            <w:r>
              <w:t>Педа</w:t>
            </w:r>
            <w:r w:rsidR="00CF72F8">
              <w:t xml:space="preserve">гог-организатор </w:t>
            </w:r>
            <w:proofErr w:type="spellStart"/>
            <w:r w:rsidR="00CF72F8">
              <w:t>Шафигуллина</w:t>
            </w:r>
            <w:proofErr w:type="spellEnd"/>
            <w:r w:rsidR="00CF72F8">
              <w:t xml:space="preserve"> ФФ</w:t>
            </w:r>
          </w:p>
        </w:tc>
        <w:tc>
          <w:tcPr>
            <w:tcW w:w="1842" w:type="dxa"/>
          </w:tcPr>
          <w:p w:rsidR="008B098F" w:rsidRPr="00DF68CE" w:rsidRDefault="00416D57" w:rsidP="002A3E0B">
            <w:r>
              <w:t>по плану</w:t>
            </w:r>
          </w:p>
        </w:tc>
      </w:tr>
      <w:tr w:rsidR="008B098F" w:rsidRPr="00DF68CE" w:rsidTr="00416D57">
        <w:trPr>
          <w:trHeight w:val="687"/>
        </w:trPr>
        <w:tc>
          <w:tcPr>
            <w:tcW w:w="568" w:type="dxa"/>
          </w:tcPr>
          <w:p w:rsidR="008B098F" w:rsidRPr="00DF68CE" w:rsidRDefault="00F36E27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8B098F" w:rsidRPr="00DF68CE" w:rsidRDefault="002A136A" w:rsidP="00416D57">
            <w:r>
              <w:t xml:space="preserve">Подготовка к открытию уголка ветерана </w:t>
            </w:r>
            <w:proofErr w:type="spellStart"/>
            <w:r>
              <w:t>ВОв</w:t>
            </w:r>
            <w:proofErr w:type="spellEnd"/>
            <w:r>
              <w:t xml:space="preserve"> </w:t>
            </w:r>
            <w:proofErr w:type="spellStart"/>
            <w:r>
              <w:t>Галимова</w:t>
            </w:r>
            <w:proofErr w:type="spellEnd"/>
            <w:r>
              <w:t xml:space="preserve"> Ф.Г.</w:t>
            </w:r>
          </w:p>
        </w:tc>
        <w:tc>
          <w:tcPr>
            <w:tcW w:w="3544" w:type="dxa"/>
          </w:tcPr>
          <w:p w:rsidR="008B098F" w:rsidRDefault="008B098F" w:rsidP="00416D57">
            <w:r>
              <w:t>ЗДВР Гафурова Г.Р.</w:t>
            </w:r>
          </w:p>
          <w:p w:rsidR="008B098F" w:rsidRDefault="008B098F" w:rsidP="00416D57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  <w:p w:rsidR="002A136A" w:rsidRDefault="002A136A" w:rsidP="00416D57">
            <w:r>
              <w:lastRenderedPageBreak/>
              <w:t>руководитель музея</w:t>
            </w:r>
          </w:p>
          <w:p w:rsidR="002A136A" w:rsidRDefault="002A136A" w:rsidP="00416D57">
            <w:r>
              <w:t xml:space="preserve"> </w:t>
            </w:r>
            <w:proofErr w:type="spellStart"/>
            <w:r>
              <w:t>Игтисамова</w:t>
            </w:r>
            <w:proofErr w:type="spellEnd"/>
            <w:r>
              <w:t xml:space="preserve"> Л.И.</w:t>
            </w:r>
          </w:p>
          <w:p w:rsidR="008B098F" w:rsidRPr="00DF68CE" w:rsidRDefault="008B098F" w:rsidP="00416D57"/>
        </w:tc>
        <w:tc>
          <w:tcPr>
            <w:tcW w:w="1842" w:type="dxa"/>
          </w:tcPr>
          <w:p w:rsidR="008B098F" w:rsidRPr="00DF68CE" w:rsidRDefault="008B098F" w:rsidP="00416D57">
            <w:r w:rsidRPr="00DF68CE">
              <w:lastRenderedPageBreak/>
              <w:t>Апрель, май.</w:t>
            </w:r>
          </w:p>
        </w:tc>
      </w:tr>
      <w:tr w:rsidR="00CF72F8" w:rsidRPr="00DF68CE" w:rsidTr="00416D57">
        <w:trPr>
          <w:trHeight w:val="687"/>
        </w:trPr>
        <w:tc>
          <w:tcPr>
            <w:tcW w:w="568" w:type="dxa"/>
          </w:tcPr>
          <w:p w:rsidR="00CF72F8" w:rsidRPr="00DF68CE" w:rsidRDefault="00CF72F8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961" w:type="dxa"/>
          </w:tcPr>
          <w:p w:rsidR="00CF72F8" w:rsidRPr="00DF68CE" w:rsidRDefault="00CF72F8" w:rsidP="00416D57">
            <w:r w:rsidRPr="00DF68CE">
              <w:t>Изготовление и распространение поздравительных  открыток к 9 мая</w:t>
            </w:r>
            <w:r>
              <w:t xml:space="preserve">  в микрорайоне школы.</w:t>
            </w:r>
          </w:p>
        </w:tc>
        <w:tc>
          <w:tcPr>
            <w:tcW w:w="3544" w:type="dxa"/>
          </w:tcPr>
          <w:p w:rsidR="00CF72F8" w:rsidRDefault="00CF72F8" w:rsidP="00416D57">
            <w:r>
              <w:t>Классный руководитель</w:t>
            </w:r>
          </w:p>
          <w:p w:rsidR="00CF72F8" w:rsidRDefault="00CF72F8" w:rsidP="00416D57">
            <w:r>
              <w:t>Артемьева Л.Г.</w:t>
            </w:r>
          </w:p>
          <w:p w:rsidR="00CF72F8" w:rsidRDefault="00CF72F8" w:rsidP="00416D57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  <w:p w:rsidR="00CF72F8" w:rsidRPr="00DF68CE" w:rsidRDefault="00CF72F8" w:rsidP="00416D57"/>
        </w:tc>
        <w:tc>
          <w:tcPr>
            <w:tcW w:w="1842" w:type="dxa"/>
          </w:tcPr>
          <w:p w:rsidR="00CF72F8" w:rsidRPr="00DF68CE" w:rsidRDefault="00CF72F8" w:rsidP="00416D57">
            <w:r>
              <w:t>до 9 Мая</w:t>
            </w:r>
          </w:p>
        </w:tc>
      </w:tr>
      <w:tr w:rsidR="00CF72F8" w:rsidRPr="00DF68CE" w:rsidTr="00416D57">
        <w:trPr>
          <w:trHeight w:val="687"/>
        </w:trPr>
        <w:tc>
          <w:tcPr>
            <w:tcW w:w="568" w:type="dxa"/>
          </w:tcPr>
          <w:p w:rsidR="00CF72F8" w:rsidRDefault="00CF72F8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:rsidR="00CF72F8" w:rsidRDefault="00CF72F8" w:rsidP="00416D57">
            <w:r>
              <w:t xml:space="preserve">Просмотр художественных фильмов о </w:t>
            </w:r>
            <w:proofErr w:type="spellStart"/>
            <w:r>
              <w:t>ВОв</w:t>
            </w:r>
            <w:proofErr w:type="spellEnd"/>
            <w:proofErr w:type="gramStart"/>
            <w:r>
              <w:t xml:space="preserve"> .</w:t>
            </w:r>
            <w:proofErr w:type="gramEnd"/>
          </w:p>
        </w:tc>
        <w:tc>
          <w:tcPr>
            <w:tcW w:w="3544" w:type="dxa"/>
          </w:tcPr>
          <w:p w:rsidR="00CF72F8" w:rsidRDefault="00CF72F8" w:rsidP="00416D57">
            <w:r>
              <w:t>Учителя-предметники</w:t>
            </w:r>
          </w:p>
        </w:tc>
        <w:tc>
          <w:tcPr>
            <w:tcW w:w="1842" w:type="dxa"/>
          </w:tcPr>
          <w:p w:rsidR="00CF72F8" w:rsidRDefault="00416D57" w:rsidP="00416D57">
            <w:r>
              <w:t>до 9 Мая</w:t>
            </w:r>
          </w:p>
        </w:tc>
      </w:tr>
      <w:tr w:rsidR="00CF72F8" w:rsidRPr="00DF68CE" w:rsidTr="00416D57">
        <w:trPr>
          <w:trHeight w:val="687"/>
        </w:trPr>
        <w:tc>
          <w:tcPr>
            <w:tcW w:w="568" w:type="dxa"/>
          </w:tcPr>
          <w:p w:rsidR="00CF72F8" w:rsidRDefault="00CF72F8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:rsidR="00CF72F8" w:rsidRDefault="00CF72F8" w:rsidP="00416D57">
            <w:r>
              <w:t xml:space="preserve">Цикл бесед «Писатели </w:t>
            </w:r>
            <w:proofErr w:type="gramStart"/>
            <w:r>
              <w:t>–ф</w:t>
            </w:r>
            <w:proofErr w:type="gramEnd"/>
            <w:r>
              <w:t>ронтовики»</w:t>
            </w:r>
          </w:p>
        </w:tc>
        <w:tc>
          <w:tcPr>
            <w:tcW w:w="3544" w:type="dxa"/>
          </w:tcPr>
          <w:p w:rsidR="00CF72F8" w:rsidRDefault="00CF72F8" w:rsidP="00416D57">
            <w:r>
              <w:t>Учителя русского языка и литературы.</w:t>
            </w:r>
          </w:p>
        </w:tc>
        <w:tc>
          <w:tcPr>
            <w:tcW w:w="1842" w:type="dxa"/>
          </w:tcPr>
          <w:p w:rsidR="00CF72F8" w:rsidRDefault="00CF72F8" w:rsidP="00416D57">
            <w:r>
              <w:t>по плану</w:t>
            </w:r>
          </w:p>
        </w:tc>
      </w:tr>
      <w:tr w:rsidR="00CF72F8" w:rsidRPr="00DF68CE" w:rsidTr="00416D57">
        <w:trPr>
          <w:trHeight w:val="687"/>
        </w:trPr>
        <w:tc>
          <w:tcPr>
            <w:tcW w:w="568" w:type="dxa"/>
          </w:tcPr>
          <w:p w:rsidR="00CF72F8" w:rsidRDefault="00CF72F8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1" w:type="dxa"/>
          </w:tcPr>
          <w:p w:rsidR="00CF72F8" w:rsidRDefault="00CF72F8" w:rsidP="00416D57">
            <w:r>
              <w:t>Проведение шахматных соревнований между учащимися, папами и дедушками</w:t>
            </w:r>
          </w:p>
        </w:tc>
        <w:tc>
          <w:tcPr>
            <w:tcW w:w="3544" w:type="dxa"/>
          </w:tcPr>
          <w:p w:rsidR="00CF72F8" w:rsidRDefault="00CF72F8" w:rsidP="00416D57">
            <w:r>
              <w:t xml:space="preserve">Руководитель </w:t>
            </w:r>
            <w:proofErr w:type="gramStart"/>
            <w:r>
              <w:t>ДО</w:t>
            </w:r>
            <w:proofErr w:type="gramEnd"/>
            <w:r>
              <w:t xml:space="preserve"> Салихов С.А.</w:t>
            </w:r>
          </w:p>
        </w:tc>
        <w:tc>
          <w:tcPr>
            <w:tcW w:w="1842" w:type="dxa"/>
          </w:tcPr>
          <w:p w:rsidR="00CF72F8" w:rsidRDefault="00416D57" w:rsidP="00416D57">
            <w:r>
              <w:t>до  9Мая</w:t>
            </w:r>
          </w:p>
        </w:tc>
      </w:tr>
      <w:tr w:rsidR="00CF72F8" w:rsidRPr="00DF68CE" w:rsidTr="00416D57">
        <w:trPr>
          <w:trHeight w:val="327"/>
        </w:trPr>
        <w:tc>
          <w:tcPr>
            <w:tcW w:w="568" w:type="dxa"/>
          </w:tcPr>
          <w:p w:rsidR="00CF72F8" w:rsidRDefault="00CF72F8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CF72F8" w:rsidRDefault="00CF72F8" w:rsidP="00416D57">
            <w:r>
              <w:t>Организация встреч с представителями военкомата</w:t>
            </w:r>
          </w:p>
        </w:tc>
        <w:tc>
          <w:tcPr>
            <w:tcW w:w="3544" w:type="dxa"/>
          </w:tcPr>
          <w:p w:rsidR="00CF72F8" w:rsidRDefault="00CF72F8" w:rsidP="00416D57">
            <w:r>
              <w:t xml:space="preserve">Руководитель ОБЖ </w:t>
            </w:r>
          </w:p>
          <w:p w:rsidR="00CF72F8" w:rsidRDefault="00CF72F8" w:rsidP="00416D57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CF72F8" w:rsidRDefault="00416D57" w:rsidP="00416D57">
            <w:r>
              <w:t>до 9 Мая</w:t>
            </w:r>
          </w:p>
        </w:tc>
      </w:tr>
      <w:tr w:rsidR="00CF72F8" w:rsidRPr="00DF68CE" w:rsidTr="00416D57">
        <w:trPr>
          <w:trHeight w:val="565"/>
        </w:trPr>
        <w:tc>
          <w:tcPr>
            <w:tcW w:w="568" w:type="dxa"/>
          </w:tcPr>
          <w:p w:rsidR="00CF72F8" w:rsidRDefault="00CF72F8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1" w:type="dxa"/>
          </w:tcPr>
          <w:p w:rsidR="00CF72F8" w:rsidRDefault="00CF72F8" w:rsidP="00416D57">
            <w:r>
              <w:t xml:space="preserve">Проведение встреч с ветеранами ОМВД по </w:t>
            </w:r>
            <w:proofErr w:type="spellStart"/>
            <w:r>
              <w:t>Азнакаевскому</w:t>
            </w:r>
            <w:proofErr w:type="spellEnd"/>
            <w:r>
              <w:t xml:space="preserve"> муниципальному району</w:t>
            </w:r>
          </w:p>
        </w:tc>
        <w:tc>
          <w:tcPr>
            <w:tcW w:w="3544" w:type="dxa"/>
          </w:tcPr>
          <w:p w:rsidR="00CF72F8" w:rsidRDefault="00CF72F8" w:rsidP="00416D57">
            <w:r>
              <w:t>ЗДВР Гафурова Г.Р.</w:t>
            </w:r>
          </w:p>
        </w:tc>
        <w:tc>
          <w:tcPr>
            <w:tcW w:w="1842" w:type="dxa"/>
          </w:tcPr>
          <w:p w:rsidR="00CF72F8" w:rsidRDefault="00416D57" w:rsidP="00416D57">
            <w:r>
              <w:t>до 9 Мая</w:t>
            </w:r>
          </w:p>
        </w:tc>
      </w:tr>
      <w:tr w:rsidR="00CF72F8" w:rsidRPr="00DF68CE" w:rsidTr="00416D57">
        <w:trPr>
          <w:trHeight w:val="565"/>
        </w:trPr>
        <w:tc>
          <w:tcPr>
            <w:tcW w:w="568" w:type="dxa"/>
          </w:tcPr>
          <w:p w:rsidR="00CF72F8" w:rsidRDefault="00CF72F8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61" w:type="dxa"/>
          </w:tcPr>
          <w:p w:rsidR="00CF72F8" w:rsidRDefault="00CF72F8" w:rsidP="00416D57">
            <w:r>
              <w:t>Проведение встреч с членами клуба афганцев</w:t>
            </w:r>
          </w:p>
        </w:tc>
        <w:tc>
          <w:tcPr>
            <w:tcW w:w="3544" w:type="dxa"/>
          </w:tcPr>
          <w:p w:rsidR="00CF72F8" w:rsidRDefault="00CF72F8" w:rsidP="00416D57">
            <w:r>
              <w:t xml:space="preserve">Руководитель ОБЖ </w:t>
            </w:r>
          </w:p>
          <w:p w:rsidR="00CF72F8" w:rsidRDefault="00CF72F8" w:rsidP="00416D57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CF72F8" w:rsidRDefault="00CF72F8" w:rsidP="00416D57">
            <w:r>
              <w:t>май</w:t>
            </w:r>
          </w:p>
        </w:tc>
      </w:tr>
      <w:tr w:rsidR="00CF72F8" w:rsidRPr="00DF68CE" w:rsidTr="00416D57">
        <w:trPr>
          <w:trHeight w:val="566"/>
        </w:trPr>
        <w:tc>
          <w:tcPr>
            <w:tcW w:w="568" w:type="dxa"/>
          </w:tcPr>
          <w:p w:rsidR="00CF72F8" w:rsidRDefault="00CF72F8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1" w:type="dxa"/>
          </w:tcPr>
          <w:p w:rsidR="00CF72F8" w:rsidRDefault="00CF72F8" w:rsidP="00416D57">
            <w:r>
              <w:t>Проведение встреч с выпускниками школы, отслужившими в рядах Российской Армии</w:t>
            </w:r>
          </w:p>
        </w:tc>
        <w:tc>
          <w:tcPr>
            <w:tcW w:w="3544" w:type="dxa"/>
          </w:tcPr>
          <w:p w:rsidR="00CF72F8" w:rsidRDefault="00CF72F8" w:rsidP="00416D57">
            <w:r>
              <w:t>Проведение встреч с выпускниками школы,</w:t>
            </w:r>
          </w:p>
        </w:tc>
        <w:tc>
          <w:tcPr>
            <w:tcW w:w="1842" w:type="dxa"/>
          </w:tcPr>
          <w:p w:rsidR="00CF72F8" w:rsidRDefault="00416D57" w:rsidP="00416D57">
            <w:r>
              <w:t>до 9Мая</w:t>
            </w:r>
          </w:p>
        </w:tc>
      </w:tr>
      <w:tr w:rsidR="00CF72F8" w:rsidRPr="00DF68CE" w:rsidTr="00416D57">
        <w:trPr>
          <w:trHeight w:val="561"/>
        </w:trPr>
        <w:tc>
          <w:tcPr>
            <w:tcW w:w="568" w:type="dxa"/>
          </w:tcPr>
          <w:p w:rsidR="00CF72F8" w:rsidRDefault="00CF72F8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1" w:type="dxa"/>
          </w:tcPr>
          <w:p w:rsidR="00CF72F8" w:rsidRDefault="00CF72F8" w:rsidP="00416D57">
            <w:r>
              <w:t>Проведение встреч с выпускниками школы – курсантами военных училищ</w:t>
            </w:r>
          </w:p>
        </w:tc>
        <w:tc>
          <w:tcPr>
            <w:tcW w:w="3544" w:type="dxa"/>
          </w:tcPr>
          <w:p w:rsidR="00CF72F8" w:rsidRDefault="00CF72F8" w:rsidP="00416D57">
            <w:r>
              <w:t>Проведение встреч с выпускниками школы,</w:t>
            </w:r>
          </w:p>
        </w:tc>
        <w:tc>
          <w:tcPr>
            <w:tcW w:w="1842" w:type="dxa"/>
          </w:tcPr>
          <w:p w:rsidR="00CF72F8" w:rsidRDefault="00CF72F8" w:rsidP="00416D57"/>
        </w:tc>
      </w:tr>
      <w:tr w:rsidR="00FB48A9" w:rsidRPr="00DF68CE" w:rsidTr="00416D57">
        <w:trPr>
          <w:trHeight w:val="561"/>
        </w:trPr>
        <w:tc>
          <w:tcPr>
            <w:tcW w:w="568" w:type="dxa"/>
          </w:tcPr>
          <w:p w:rsidR="00FB48A9" w:rsidRDefault="00FB48A9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61" w:type="dxa"/>
          </w:tcPr>
          <w:p w:rsidR="00FB48A9" w:rsidRDefault="00FB48A9" w:rsidP="00FB48A9">
            <w:pPr>
              <w:jc w:val="center"/>
              <w:rPr>
                <w:sz w:val="20"/>
                <w:szCs w:val="20"/>
              </w:rPr>
            </w:pPr>
            <w:r w:rsidRPr="00FB48A9">
              <w:t>Участие в мероприятиях</w:t>
            </w:r>
            <w:r>
              <w:t xml:space="preserve"> </w:t>
            </w:r>
            <w:r w:rsidRPr="00FB48A9">
              <w:t xml:space="preserve"> акции «Шаги Победы».</w:t>
            </w:r>
            <w:r w:rsidRPr="00F43422">
              <w:rPr>
                <w:sz w:val="20"/>
                <w:szCs w:val="20"/>
              </w:rPr>
              <w:t xml:space="preserve">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 </w:t>
            </w:r>
          </w:p>
          <w:p w:rsidR="00FB48A9" w:rsidRPr="00FB48A9" w:rsidRDefault="00FB48A9" w:rsidP="00FB48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3544" w:type="dxa"/>
          </w:tcPr>
          <w:p w:rsidR="00FB48A9" w:rsidRDefault="00FB48A9" w:rsidP="00FB48A9">
            <w:pPr>
              <w:contextualSpacing/>
              <w:jc w:val="both"/>
            </w:pPr>
            <w:proofErr w:type="spellStart"/>
            <w:r>
              <w:t>ГафуроваГ</w:t>
            </w:r>
            <w:proofErr w:type="gramStart"/>
            <w:r>
              <w:t>.Р</w:t>
            </w:r>
            <w:proofErr w:type="spellEnd"/>
            <w:proofErr w:type="gramEnd"/>
            <w:r>
              <w:t xml:space="preserve">,                   </w:t>
            </w:r>
            <w:proofErr w:type="spellStart"/>
            <w:r w:rsidRPr="00FB48A9">
              <w:t>Шафигуллина</w:t>
            </w:r>
            <w:proofErr w:type="spellEnd"/>
            <w:r w:rsidRPr="00FB48A9">
              <w:t xml:space="preserve"> Ф,Ф.,</w:t>
            </w:r>
          </w:p>
          <w:p w:rsidR="00FB48A9" w:rsidRDefault="00FB48A9" w:rsidP="00FB48A9">
            <w:pPr>
              <w:contextualSpacing/>
              <w:jc w:val="both"/>
            </w:pPr>
            <w:proofErr w:type="spellStart"/>
            <w:r w:rsidRPr="00FB48A9">
              <w:t>Хайртдинова</w:t>
            </w:r>
            <w:proofErr w:type="spellEnd"/>
            <w:r w:rsidRPr="00FB48A9">
              <w:t xml:space="preserve"> Г.А., </w:t>
            </w:r>
          </w:p>
          <w:p w:rsidR="00FB48A9" w:rsidRDefault="00FB48A9" w:rsidP="00416D57">
            <w:pPr>
              <w:contextualSpacing/>
              <w:jc w:val="both"/>
            </w:pPr>
            <w:r w:rsidRPr="00FB48A9">
              <w:t>волонтеры  -   «Юные патриоты».</w:t>
            </w:r>
          </w:p>
        </w:tc>
        <w:tc>
          <w:tcPr>
            <w:tcW w:w="1842" w:type="dxa"/>
          </w:tcPr>
          <w:p w:rsidR="00FB48A9" w:rsidRDefault="00FB48A9" w:rsidP="00416D57">
            <w:r>
              <w:t>май</w:t>
            </w:r>
          </w:p>
        </w:tc>
      </w:tr>
      <w:tr w:rsidR="00FB48A9" w:rsidRPr="00DF68CE" w:rsidTr="00416D57">
        <w:trPr>
          <w:trHeight w:val="561"/>
        </w:trPr>
        <w:tc>
          <w:tcPr>
            <w:tcW w:w="568" w:type="dxa"/>
          </w:tcPr>
          <w:p w:rsidR="00FB48A9" w:rsidRDefault="00FB48A9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1" w:type="dxa"/>
          </w:tcPr>
          <w:p w:rsidR="00FB48A9" w:rsidRDefault="00416D57" w:rsidP="00416D57">
            <w:pPr>
              <w:contextualSpacing/>
              <w:jc w:val="both"/>
            </w:pPr>
            <w:r>
              <w:t>Проведение мероприятия</w:t>
            </w:r>
            <w:r w:rsidR="00FB48A9" w:rsidRPr="00FB48A9">
              <w:t xml:space="preserve"> «Маленькие герои большой войны»</w:t>
            </w:r>
            <w:r w:rsidRPr="00FB48A9">
              <w:t xml:space="preserve"> в рамках акции</w:t>
            </w:r>
            <w:r>
              <w:t xml:space="preserve"> «Класс доброты».</w:t>
            </w:r>
          </w:p>
        </w:tc>
        <w:tc>
          <w:tcPr>
            <w:tcW w:w="3544" w:type="dxa"/>
          </w:tcPr>
          <w:p w:rsidR="00FB48A9" w:rsidRPr="00FB48A9" w:rsidRDefault="00FB48A9" w:rsidP="00FB48A9">
            <w:pPr>
              <w:contextualSpacing/>
              <w:jc w:val="both"/>
            </w:pPr>
            <w:r w:rsidRPr="00FB48A9">
              <w:t>Ахметова Г.Р.</w:t>
            </w:r>
          </w:p>
          <w:p w:rsidR="00FB48A9" w:rsidRDefault="00FB48A9" w:rsidP="00416D57"/>
        </w:tc>
        <w:tc>
          <w:tcPr>
            <w:tcW w:w="1842" w:type="dxa"/>
          </w:tcPr>
          <w:p w:rsidR="00FB48A9" w:rsidRDefault="00FB48A9" w:rsidP="00416D57">
            <w:r>
              <w:t>май</w:t>
            </w:r>
          </w:p>
        </w:tc>
      </w:tr>
      <w:tr w:rsidR="00CF72F8" w:rsidRPr="00DF68CE" w:rsidTr="00416D57">
        <w:trPr>
          <w:trHeight w:val="550"/>
        </w:trPr>
        <w:tc>
          <w:tcPr>
            <w:tcW w:w="568" w:type="dxa"/>
          </w:tcPr>
          <w:p w:rsidR="00CF72F8" w:rsidRDefault="00FB48A9" w:rsidP="00416D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61" w:type="dxa"/>
          </w:tcPr>
          <w:p w:rsidR="00CF72F8" w:rsidRDefault="00CF72F8" w:rsidP="00416D57">
            <w:r>
              <w:t>Подведение итогов работы.</w:t>
            </w:r>
          </w:p>
          <w:p w:rsidR="00CF72F8" w:rsidRDefault="00CF72F8" w:rsidP="00416D57">
            <w:r>
              <w:t>Вручение Грамот победителям конкурсов, Благодарностей – участникам мероприятий.</w:t>
            </w:r>
          </w:p>
        </w:tc>
        <w:tc>
          <w:tcPr>
            <w:tcW w:w="3544" w:type="dxa"/>
          </w:tcPr>
          <w:p w:rsidR="00CF72F8" w:rsidRDefault="00CF72F8" w:rsidP="00416D57">
            <w:r>
              <w:t>ЗДВР Гафурова Г.Р.</w:t>
            </w:r>
          </w:p>
          <w:p w:rsidR="00CF72F8" w:rsidRDefault="00CF72F8" w:rsidP="00416D57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CF72F8" w:rsidRDefault="00CF72F8" w:rsidP="00416D57">
            <w:r>
              <w:t>Май</w:t>
            </w:r>
          </w:p>
        </w:tc>
      </w:tr>
    </w:tbl>
    <w:p w:rsidR="008B098F" w:rsidRDefault="008B098F" w:rsidP="008B098F">
      <w:pPr>
        <w:ind w:left="-142"/>
      </w:pPr>
    </w:p>
    <w:p w:rsidR="008B098F" w:rsidRPr="00B26EFD" w:rsidRDefault="008B098F" w:rsidP="008B098F">
      <w:pPr>
        <w:ind w:left="-142"/>
      </w:pPr>
      <w:r w:rsidRPr="00B26EFD">
        <w:t>Составила  ЗДВР</w:t>
      </w:r>
      <w:proofErr w:type="gramStart"/>
      <w:r w:rsidRPr="00B26EFD">
        <w:t xml:space="preserve"> :</w:t>
      </w:r>
      <w:proofErr w:type="gramEnd"/>
      <w:r w:rsidRPr="00B26EFD">
        <w:t xml:space="preserve">                                Гафурова Г.Р.</w:t>
      </w:r>
    </w:p>
    <w:p w:rsidR="00CA296F" w:rsidRPr="00DF68CE" w:rsidRDefault="00C62188" w:rsidP="00C62188">
      <w:pPr>
        <w:pStyle w:val="a3"/>
        <w:tabs>
          <w:tab w:val="left" w:pos="8190"/>
        </w:tabs>
        <w:rPr>
          <w:rFonts w:ascii="Times New Roman" w:hAnsi="Times New Roman" w:cs="Times New Roman"/>
          <w:b/>
          <w:sz w:val="24"/>
          <w:szCs w:val="24"/>
        </w:rPr>
      </w:pPr>
      <w:r w:rsidRPr="00DF68CE">
        <w:rPr>
          <w:rFonts w:ascii="Times New Roman" w:hAnsi="Times New Roman" w:cs="Times New Roman"/>
          <w:b/>
          <w:sz w:val="24"/>
          <w:szCs w:val="24"/>
        </w:rPr>
        <w:tab/>
      </w:r>
    </w:p>
    <w:p w:rsidR="00CA296F" w:rsidRPr="00DF68CE" w:rsidRDefault="00CA296F" w:rsidP="00CA0E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F54" w:rsidRPr="00DF68CE" w:rsidRDefault="005E4F54" w:rsidP="005E4F54"/>
    <w:p w:rsidR="00FB48A9" w:rsidRPr="00FB48A9" w:rsidRDefault="003614BB" w:rsidP="00FB48A9">
      <w:pPr>
        <w:ind w:left="-142"/>
      </w:pPr>
      <w:r w:rsidRPr="00DF68CE">
        <w:rPr>
          <w:b/>
        </w:rPr>
        <w:t xml:space="preserve">              </w:t>
      </w:r>
      <w:r w:rsidR="00592ECE" w:rsidRPr="00DF68CE">
        <w:rPr>
          <w:b/>
        </w:rPr>
        <w:t xml:space="preserve">     </w:t>
      </w:r>
    </w:p>
    <w:p w:rsidR="00CF72F8" w:rsidRDefault="00CF72F8" w:rsidP="00F43422">
      <w:pPr>
        <w:jc w:val="center"/>
        <w:rPr>
          <w:sz w:val="20"/>
          <w:szCs w:val="20"/>
        </w:rPr>
      </w:pPr>
    </w:p>
    <w:p w:rsidR="00CF72F8" w:rsidRDefault="00CF72F8" w:rsidP="00F43422">
      <w:pPr>
        <w:jc w:val="center"/>
        <w:rPr>
          <w:sz w:val="20"/>
          <w:szCs w:val="20"/>
        </w:rPr>
      </w:pPr>
    </w:p>
    <w:p w:rsidR="00CF72F8" w:rsidRDefault="00CF72F8" w:rsidP="00F43422">
      <w:pPr>
        <w:jc w:val="center"/>
        <w:rPr>
          <w:sz w:val="20"/>
          <w:szCs w:val="20"/>
        </w:rPr>
      </w:pPr>
    </w:p>
    <w:p w:rsidR="00CF72F8" w:rsidRDefault="00CF72F8" w:rsidP="00F43422">
      <w:pPr>
        <w:jc w:val="center"/>
        <w:rPr>
          <w:sz w:val="20"/>
          <w:szCs w:val="20"/>
        </w:rPr>
      </w:pPr>
    </w:p>
    <w:p w:rsidR="00CF72F8" w:rsidRDefault="00CF72F8" w:rsidP="00F43422">
      <w:pPr>
        <w:jc w:val="center"/>
        <w:rPr>
          <w:sz w:val="20"/>
          <w:szCs w:val="20"/>
        </w:rPr>
      </w:pPr>
    </w:p>
    <w:p w:rsidR="00CF72F8" w:rsidRDefault="00CF72F8" w:rsidP="00F43422">
      <w:pPr>
        <w:jc w:val="center"/>
        <w:rPr>
          <w:sz w:val="20"/>
          <w:szCs w:val="20"/>
        </w:rPr>
      </w:pPr>
    </w:p>
    <w:p w:rsidR="00CF72F8" w:rsidRDefault="00CF72F8" w:rsidP="00F43422">
      <w:pPr>
        <w:jc w:val="center"/>
        <w:rPr>
          <w:sz w:val="20"/>
          <w:szCs w:val="20"/>
        </w:rPr>
      </w:pPr>
    </w:p>
    <w:p w:rsidR="00CF72F8" w:rsidRDefault="00CF72F8" w:rsidP="00F43422">
      <w:pPr>
        <w:jc w:val="center"/>
        <w:rPr>
          <w:sz w:val="20"/>
          <w:szCs w:val="20"/>
        </w:rPr>
      </w:pPr>
    </w:p>
    <w:p w:rsidR="00CF72F8" w:rsidRDefault="00CF72F8" w:rsidP="00F43422">
      <w:pPr>
        <w:jc w:val="center"/>
        <w:rPr>
          <w:sz w:val="20"/>
          <w:szCs w:val="20"/>
        </w:rPr>
      </w:pPr>
    </w:p>
    <w:p w:rsidR="00CF72F8" w:rsidRDefault="00CF72F8" w:rsidP="00F43422">
      <w:pPr>
        <w:jc w:val="center"/>
        <w:rPr>
          <w:sz w:val="20"/>
          <w:szCs w:val="20"/>
        </w:rPr>
      </w:pPr>
    </w:p>
    <w:p w:rsidR="00CF72F8" w:rsidRDefault="00CF72F8" w:rsidP="00F43422">
      <w:pPr>
        <w:jc w:val="center"/>
        <w:rPr>
          <w:sz w:val="20"/>
          <w:szCs w:val="20"/>
        </w:rPr>
      </w:pPr>
    </w:p>
    <w:p w:rsidR="00CF72F8" w:rsidRDefault="00CF72F8" w:rsidP="00F43422">
      <w:pPr>
        <w:jc w:val="center"/>
        <w:rPr>
          <w:sz w:val="20"/>
          <w:szCs w:val="20"/>
        </w:rPr>
      </w:pPr>
    </w:p>
    <w:p w:rsidR="00CF72F8" w:rsidRDefault="00CF72F8" w:rsidP="00F43422">
      <w:pPr>
        <w:jc w:val="center"/>
        <w:rPr>
          <w:sz w:val="20"/>
          <w:szCs w:val="20"/>
        </w:rPr>
      </w:pPr>
    </w:p>
    <w:p w:rsidR="00CF72F8" w:rsidRDefault="00CF72F8" w:rsidP="00F43422">
      <w:pPr>
        <w:jc w:val="center"/>
        <w:rPr>
          <w:sz w:val="20"/>
          <w:szCs w:val="20"/>
        </w:rPr>
      </w:pPr>
    </w:p>
    <w:p w:rsidR="00CF72F8" w:rsidRDefault="00CF72F8" w:rsidP="00F43422">
      <w:pPr>
        <w:jc w:val="center"/>
        <w:rPr>
          <w:sz w:val="20"/>
          <w:szCs w:val="20"/>
        </w:rPr>
      </w:pPr>
    </w:p>
    <w:sectPr w:rsidR="00CF72F8" w:rsidSect="005E4F5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50B7C"/>
    <w:multiLevelType w:val="hybridMultilevel"/>
    <w:tmpl w:val="F990C6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EBB"/>
    <w:rsid w:val="000246BF"/>
    <w:rsid w:val="00027917"/>
    <w:rsid w:val="000337D0"/>
    <w:rsid w:val="00081D8A"/>
    <w:rsid w:val="000C5C51"/>
    <w:rsid w:val="000D7465"/>
    <w:rsid w:val="000E7930"/>
    <w:rsid w:val="001676C3"/>
    <w:rsid w:val="001A6308"/>
    <w:rsid w:val="001B7646"/>
    <w:rsid w:val="001D1EF3"/>
    <w:rsid w:val="001F2EC1"/>
    <w:rsid w:val="002301AB"/>
    <w:rsid w:val="00240147"/>
    <w:rsid w:val="00241A6C"/>
    <w:rsid w:val="0024349D"/>
    <w:rsid w:val="002725C1"/>
    <w:rsid w:val="002A136A"/>
    <w:rsid w:val="002A3E0B"/>
    <w:rsid w:val="002B3931"/>
    <w:rsid w:val="002B7CDC"/>
    <w:rsid w:val="00313251"/>
    <w:rsid w:val="0035264F"/>
    <w:rsid w:val="003614BB"/>
    <w:rsid w:val="00416D57"/>
    <w:rsid w:val="00426E0C"/>
    <w:rsid w:val="00462A6A"/>
    <w:rsid w:val="005313E9"/>
    <w:rsid w:val="00592ECE"/>
    <w:rsid w:val="005A635B"/>
    <w:rsid w:val="005C7D2D"/>
    <w:rsid w:val="005E4F54"/>
    <w:rsid w:val="005E4FB5"/>
    <w:rsid w:val="005E7D41"/>
    <w:rsid w:val="006214CA"/>
    <w:rsid w:val="00657D24"/>
    <w:rsid w:val="00662764"/>
    <w:rsid w:val="00687EE0"/>
    <w:rsid w:val="006920FB"/>
    <w:rsid w:val="006B1B26"/>
    <w:rsid w:val="006B41F3"/>
    <w:rsid w:val="006F6C11"/>
    <w:rsid w:val="00704701"/>
    <w:rsid w:val="00706A5A"/>
    <w:rsid w:val="0072086E"/>
    <w:rsid w:val="00732371"/>
    <w:rsid w:val="00736E59"/>
    <w:rsid w:val="007E40B5"/>
    <w:rsid w:val="00834CD8"/>
    <w:rsid w:val="008475FF"/>
    <w:rsid w:val="0086716B"/>
    <w:rsid w:val="00875153"/>
    <w:rsid w:val="008B098F"/>
    <w:rsid w:val="00926505"/>
    <w:rsid w:val="009A1FB3"/>
    <w:rsid w:val="009B4EA8"/>
    <w:rsid w:val="009B7CB7"/>
    <w:rsid w:val="009E08BD"/>
    <w:rsid w:val="00B26EFD"/>
    <w:rsid w:val="00B47BC6"/>
    <w:rsid w:val="00B52A1B"/>
    <w:rsid w:val="00BB76D3"/>
    <w:rsid w:val="00C31160"/>
    <w:rsid w:val="00C4770D"/>
    <w:rsid w:val="00C56292"/>
    <w:rsid w:val="00C62188"/>
    <w:rsid w:val="00CA0EBB"/>
    <w:rsid w:val="00CA296F"/>
    <w:rsid w:val="00CB413A"/>
    <w:rsid w:val="00CB5872"/>
    <w:rsid w:val="00CF47AB"/>
    <w:rsid w:val="00CF72F8"/>
    <w:rsid w:val="00D00D95"/>
    <w:rsid w:val="00D605F5"/>
    <w:rsid w:val="00DC19BC"/>
    <w:rsid w:val="00DD5B68"/>
    <w:rsid w:val="00DF68CE"/>
    <w:rsid w:val="00E24C66"/>
    <w:rsid w:val="00E72E52"/>
    <w:rsid w:val="00EF5545"/>
    <w:rsid w:val="00F36E27"/>
    <w:rsid w:val="00F43422"/>
    <w:rsid w:val="00F845B4"/>
    <w:rsid w:val="00FB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EBB"/>
    <w:pPr>
      <w:spacing w:after="0" w:line="240" w:lineRule="auto"/>
    </w:pPr>
  </w:style>
  <w:style w:type="table" w:styleId="a4">
    <w:name w:val="Table Grid"/>
    <w:basedOn w:val="a1"/>
    <w:uiPriority w:val="59"/>
    <w:rsid w:val="00033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6201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МБОУ СОШ №8</cp:lastModifiedBy>
  <cp:revision>37</cp:revision>
  <cp:lastPrinted>2016-04-16T04:41:00Z</cp:lastPrinted>
  <dcterms:created xsi:type="dcterms:W3CDTF">2016-04-11T03:54:00Z</dcterms:created>
  <dcterms:modified xsi:type="dcterms:W3CDTF">2001-12-31T22:31:00Z</dcterms:modified>
</cp:coreProperties>
</file>